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198C3" w14:textId="77777777" w:rsidR="00406672" w:rsidRPr="00C54F13" w:rsidRDefault="00406672" w:rsidP="00406672">
      <w:pPr>
        <w:pStyle w:val="Nosaukums"/>
        <w:widowControl w:val="0"/>
        <w:rPr>
          <w:sz w:val="24"/>
        </w:rPr>
      </w:pPr>
      <w:r>
        <w:rPr>
          <w:sz w:val="24"/>
        </w:rPr>
        <w:t>TEHNISKĀ SPECIFIKĀCIJA Nr.</w:t>
      </w:r>
      <w:r w:rsidRPr="00116E3F">
        <w:rPr>
          <w:sz w:val="24"/>
        </w:rPr>
        <w:t xml:space="preserve"> </w:t>
      </w:r>
      <w:r w:rsidRPr="00C4512C">
        <w:rPr>
          <w:sz w:val="24"/>
        </w:rPr>
        <w:t xml:space="preserve">TS </w:t>
      </w:r>
      <w:r w:rsidR="00C4512C">
        <w:rPr>
          <w:sz w:val="24"/>
        </w:rPr>
        <w:t>151</w:t>
      </w:r>
      <w:r w:rsidR="008F2C84">
        <w:rPr>
          <w:sz w:val="24"/>
        </w:rPr>
        <w:t>0</w:t>
      </w:r>
      <w:r w:rsidRPr="00C4512C">
        <w:rPr>
          <w:sz w:val="24"/>
        </w:rPr>
        <w:t>.</w:t>
      </w:r>
      <w:r w:rsidR="00C4512C">
        <w:rPr>
          <w:sz w:val="24"/>
        </w:rPr>
        <w:t>0</w:t>
      </w:r>
      <w:r w:rsidR="008F2C84">
        <w:rPr>
          <w:sz w:val="24"/>
        </w:rPr>
        <w:t>14</w:t>
      </w:r>
      <w:r w:rsidRPr="00C4512C">
        <w:rPr>
          <w:sz w:val="24"/>
        </w:rPr>
        <w:t xml:space="preserve"> v1</w:t>
      </w:r>
    </w:p>
    <w:p w14:paraId="20B198C4" w14:textId="77777777" w:rsidR="008F2C84" w:rsidRPr="008F2C84" w:rsidRDefault="008F2C84" w:rsidP="008F2C84">
      <w:pPr>
        <w:pStyle w:val="Nosaukums"/>
        <w:widowControl w:val="0"/>
        <w:rPr>
          <w:bCs w:val="0"/>
          <w:color w:val="0070C0"/>
          <w:sz w:val="24"/>
        </w:rPr>
      </w:pPr>
      <w:r w:rsidRPr="008F2C84">
        <w:rPr>
          <w:sz w:val="24"/>
        </w:rPr>
        <w:t>Pārbaudes iekārta transformatoru eļļas caursišanas sprieguma noteikšanai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6731"/>
        <w:gridCol w:w="2016"/>
        <w:gridCol w:w="2879"/>
        <w:gridCol w:w="883"/>
        <w:gridCol w:w="1109"/>
      </w:tblGrid>
      <w:tr w:rsidR="00406672" w:rsidRPr="00CE281F" w14:paraId="20B198CB" w14:textId="77777777" w:rsidTr="000D051C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8C5" w14:textId="77777777" w:rsidR="00406672" w:rsidRPr="00CE281F" w:rsidRDefault="00406672" w:rsidP="008F2C84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98C6" w14:textId="77777777" w:rsidR="00406672" w:rsidRPr="00CE281F" w:rsidRDefault="00406672" w:rsidP="000D051C">
            <w:pPr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98C7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98C8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98C9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rFonts w:eastAsia="Calibri"/>
                <w:b/>
                <w:bCs/>
              </w:rPr>
              <w:t>Avots</w:t>
            </w:r>
            <w:r w:rsidRPr="00CE281F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98CA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406672" w:rsidRPr="00CE281F" w14:paraId="20B198D0" w14:textId="77777777" w:rsidTr="000D051C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198CC" w14:textId="77777777" w:rsidR="00406672" w:rsidRPr="00CE281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4512C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Obli</w:t>
            </w:r>
            <w:r w:rsidR="00C4512C" w:rsidRPr="00C4512C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 xml:space="preserve">gātās prasības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198CD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198CE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198CF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406672" w:rsidRPr="00CE281F" w14:paraId="20B198D5" w14:textId="77777777" w:rsidTr="000D051C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198D1" w14:textId="77777777" w:rsidR="00406672" w:rsidRPr="00CE281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198D2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198D3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198D4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CE281F" w14:paraId="20B198DC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8D6" w14:textId="77777777" w:rsidR="00406672" w:rsidRPr="00CE281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98D7" w14:textId="77777777" w:rsidR="00406672" w:rsidRPr="00CE281F" w:rsidRDefault="00406672" w:rsidP="000D051C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98D8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198D9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8DA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8DB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CE281F" w14:paraId="20B198E3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8DD" w14:textId="77777777" w:rsidR="00406672" w:rsidRPr="00CE281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8DE" w14:textId="77777777" w:rsidR="00406672" w:rsidRPr="00CE281F" w:rsidRDefault="008F2C84" w:rsidP="000D051C">
            <w:pPr>
              <w:rPr>
                <w:color w:val="000000"/>
                <w:lang w:eastAsia="lv-LV"/>
              </w:rPr>
            </w:pPr>
            <w:r>
              <w:t>1510.014</w:t>
            </w:r>
            <w:r w:rsidR="00406672" w:rsidRPr="00C4512C">
              <w:t xml:space="preserve"> </w:t>
            </w:r>
            <w:r>
              <w:t>Pārbaudes iekārta transformatoru eļļas caursišanas sprieguma noteikšanai</w:t>
            </w:r>
            <w:r w:rsidR="00406672" w:rsidRPr="00CE281F">
              <w:rPr>
                <w:rStyle w:val="Vresatsauce"/>
                <w:color w:val="000000"/>
                <w:lang w:eastAsia="lv-LV"/>
              </w:rPr>
              <w:t xml:space="preserve"> </w:t>
            </w:r>
            <w:r w:rsidR="00406672" w:rsidRPr="00CE281F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8DF" w14:textId="77777777" w:rsidR="00406672" w:rsidRPr="00CE281F" w:rsidRDefault="00C4512C" w:rsidP="000D051C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 xml:space="preserve">Tipa apzīmējums </w:t>
            </w:r>
            <w:r w:rsidRPr="00CE281F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8E0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8E1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8E2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CE281F" w14:paraId="20B198EA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198E4" w14:textId="77777777" w:rsidR="00406672" w:rsidRPr="00CE281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198E5" w14:textId="77777777" w:rsidR="00406672" w:rsidRPr="00CE281F" w:rsidRDefault="00406672" w:rsidP="000D051C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198E6" w14:textId="771EEDC6" w:rsidR="00406672" w:rsidRPr="00CE281F" w:rsidRDefault="00C4512C" w:rsidP="000D051C">
            <w:pPr>
              <w:jc w:val="center"/>
              <w:rPr>
                <w:color w:val="000000"/>
                <w:lang w:eastAsia="lv-LV"/>
              </w:rPr>
            </w:pPr>
            <w:r w:rsidRPr="006D007B">
              <w:rPr>
                <w:lang w:eastAsia="lv-LV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8E7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8E8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8E9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CE281F" w14:paraId="20B198EF" w14:textId="77777777" w:rsidTr="000D051C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0B198EB" w14:textId="77777777" w:rsidR="00406672" w:rsidRPr="00CE281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198EC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198ED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198EE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CE281F" w14:paraId="20B198F6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198F0" w14:textId="77777777" w:rsidR="00406672" w:rsidRPr="00CE281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198F1" w14:textId="4C358CFB" w:rsidR="00406672" w:rsidRPr="00CE281F" w:rsidRDefault="00406672" w:rsidP="001619F5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 xml:space="preserve">Atbilstība standartam </w:t>
            </w:r>
            <w:r w:rsidR="001619F5">
              <w:rPr>
                <w:color w:val="000000"/>
                <w:lang w:eastAsia="lv-LV"/>
              </w:rPr>
              <w:t xml:space="preserve"> </w:t>
            </w:r>
            <w:r w:rsidR="001619F5" w:rsidRPr="001619F5">
              <w:rPr>
                <w:color w:val="000000"/>
                <w:lang w:eastAsia="lv-LV"/>
              </w:rPr>
              <w:t>LVS EN 60156:2002</w:t>
            </w:r>
            <w:r w:rsidR="006D007B">
              <w:rPr>
                <w:color w:val="000000"/>
                <w:lang w:eastAsia="lv-LV"/>
              </w:rPr>
              <w:t xml:space="preserve"> “</w:t>
            </w:r>
            <w:r w:rsidR="006D007B" w:rsidRPr="006D007B">
              <w:rPr>
                <w:color w:val="000000"/>
                <w:lang w:eastAsia="lv-LV"/>
              </w:rPr>
              <w:t>Izolējoši šķidrumi - Caursites sprieguma noteikšana pie tīkla frekvences - Testa metode</w:t>
            </w:r>
            <w:r w:rsidR="006D007B">
              <w:rPr>
                <w:color w:val="000000"/>
                <w:lang w:eastAsia="lv-LV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198F2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8F3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8F4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8F5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CE281F" w14:paraId="20B198FD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198F7" w14:textId="77777777" w:rsidR="00406672" w:rsidRPr="00CE281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198F8" w14:textId="37A6CDED" w:rsidR="00406672" w:rsidRPr="00CE281F" w:rsidRDefault="00406672" w:rsidP="001619F5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 xml:space="preserve">Atbilstība standartam </w:t>
            </w:r>
            <w:r w:rsidR="001619F5" w:rsidRPr="001619F5">
              <w:rPr>
                <w:color w:val="000000"/>
                <w:lang w:eastAsia="lv-LV"/>
              </w:rPr>
              <w:t>ГОСТ 6581-75</w:t>
            </w:r>
            <w:r w:rsidR="006D007B">
              <w:rPr>
                <w:color w:val="000000"/>
                <w:lang w:eastAsia="lv-LV"/>
              </w:rPr>
              <w:t xml:space="preserve"> “</w:t>
            </w:r>
            <w:r w:rsidR="006D007B" w:rsidRPr="006D007B">
              <w:rPr>
                <w:color w:val="000000"/>
                <w:lang w:eastAsia="lv-LV"/>
              </w:rPr>
              <w:t>Материалы электроизоляционные жидкие. Методы электрических испытаний</w:t>
            </w:r>
            <w:r w:rsidR="006D007B">
              <w:rPr>
                <w:color w:val="000000"/>
                <w:lang w:eastAsia="lv-LV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198F9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8FA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8FB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8FC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CE281F" w14:paraId="20B19902" w14:textId="77777777" w:rsidTr="000D051C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198FE" w14:textId="77777777" w:rsidR="00406672" w:rsidRPr="00CE281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198FF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19900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19901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406672" w:rsidRPr="00CE281F" w14:paraId="20B1990D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03" w14:textId="77777777" w:rsidR="00406672" w:rsidRPr="00CE281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04" w14:textId="77777777" w:rsidR="00406672" w:rsidRPr="00CE281F" w:rsidRDefault="00406672" w:rsidP="000D051C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 xml:space="preserve">Iesniegts preces attēls, kurš atbilst sekojošām prasībām: </w:t>
            </w:r>
          </w:p>
          <w:p w14:paraId="20B19905" w14:textId="77777777" w:rsidR="00406672" w:rsidRPr="00CE281F" w:rsidRDefault="00406672" w:rsidP="000D05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formātā;</w:t>
            </w:r>
          </w:p>
          <w:p w14:paraId="20B19906" w14:textId="77777777" w:rsidR="00406672" w:rsidRPr="00CE281F" w:rsidRDefault="00406672" w:rsidP="000D05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14:paraId="20B19907" w14:textId="77777777" w:rsidR="00406672" w:rsidRPr="00CE281F" w:rsidRDefault="00406672" w:rsidP="000D05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tā;</w:t>
            </w:r>
          </w:p>
          <w:p w14:paraId="20B19908" w14:textId="77777777" w:rsidR="00406672" w:rsidRPr="00CE281F" w:rsidRDefault="00406672" w:rsidP="000D051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CE281F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09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0A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0B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0C" w14:textId="77777777" w:rsidR="00406672" w:rsidRPr="00CE281F" w:rsidRDefault="00406672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406672" w:rsidRPr="00CE281F" w14:paraId="20B19914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1990E" w14:textId="77777777" w:rsidR="00406672" w:rsidRPr="00CE281F" w:rsidRDefault="00406672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1990F" w14:textId="77777777" w:rsidR="00406672" w:rsidRPr="00CE281F" w:rsidRDefault="00406672" w:rsidP="000D051C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19910" w14:textId="1571F5B8" w:rsidR="00406672" w:rsidRPr="00CE281F" w:rsidRDefault="00406672" w:rsidP="001619F5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 xml:space="preserve">LV vai </w:t>
            </w:r>
            <w:r w:rsidR="001619F5">
              <w:rPr>
                <w:color w:val="000000"/>
                <w:lang w:eastAsia="lv-LV"/>
              </w:rPr>
              <w:t>EN</w:t>
            </w:r>
            <w:r w:rsidR="00C4512C">
              <w:rPr>
                <w:color w:val="000000"/>
                <w:lang w:eastAsia="lv-LV"/>
              </w:rPr>
              <w:t xml:space="preserve"> vai 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11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12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13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CE281F" w14:paraId="20B19919" w14:textId="77777777" w:rsidTr="000D051C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19915" w14:textId="77777777" w:rsidR="00406672" w:rsidRPr="00CE281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19916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19917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19918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9259A" w:rsidRPr="00CE281F" w14:paraId="20B19920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91A" w14:textId="77777777" w:rsidR="0039259A" w:rsidRPr="00CE281F" w:rsidRDefault="0039259A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1B" w14:textId="77777777" w:rsidR="0039259A" w:rsidRPr="0034770E" w:rsidRDefault="0039259A" w:rsidP="000D051C">
            <w:pPr>
              <w:rPr>
                <w:color w:val="000000"/>
                <w:highlight w:val="yellow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>Minimālā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1C" w14:textId="77777777" w:rsidR="0039259A" w:rsidRPr="0034770E" w:rsidRDefault="008F2C84" w:rsidP="000D051C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8822D2">
              <w:rPr>
                <w:color w:val="000000"/>
                <w:sz w:val="20"/>
                <w:szCs w:val="20"/>
                <w:lang w:eastAsia="lv-LV"/>
              </w:rPr>
              <w:t xml:space="preserve">≤ </w:t>
            </w:r>
            <w:r>
              <w:rPr>
                <w:color w:val="000000"/>
                <w:sz w:val="20"/>
                <w:szCs w:val="20"/>
                <w:lang w:eastAsia="lv-LV"/>
              </w:rPr>
              <w:t>+5</w:t>
            </w:r>
            <w:r w:rsidRPr="008822D2">
              <w:rPr>
                <w:color w:val="000000"/>
                <w:sz w:val="20"/>
                <w:szCs w:val="20"/>
                <w:lang w:eastAsia="lv-LV"/>
              </w:rPr>
              <w:t xml:space="preserve"> 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1D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1E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1F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9259A" w:rsidRPr="00CE281F" w14:paraId="20B19927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921" w14:textId="77777777" w:rsidR="0039259A" w:rsidRPr="00CE281F" w:rsidRDefault="0039259A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22" w14:textId="77777777" w:rsidR="0039259A" w:rsidRPr="0034770E" w:rsidRDefault="0039259A" w:rsidP="000D051C">
            <w:pPr>
              <w:rPr>
                <w:color w:val="000000"/>
                <w:highlight w:val="yellow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23" w14:textId="77777777" w:rsidR="0039259A" w:rsidRPr="0034770E" w:rsidRDefault="0039259A" w:rsidP="000D051C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>≥ +40 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24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25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26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9259A" w:rsidRPr="00CE281F" w14:paraId="20B1992E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928" w14:textId="77777777" w:rsidR="0039259A" w:rsidRPr="00CE281F" w:rsidRDefault="0039259A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29" w14:textId="77777777" w:rsidR="0039259A" w:rsidRPr="0034770E" w:rsidRDefault="0039259A" w:rsidP="000D051C">
            <w:pPr>
              <w:rPr>
                <w:color w:val="000000"/>
                <w:highlight w:val="yellow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>Aizsardzība pret putekļiem un ūdeni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2A" w14:textId="77777777" w:rsidR="0039259A" w:rsidRPr="0034770E" w:rsidRDefault="0039259A" w:rsidP="000D051C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0D051C">
              <w:rPr>
                <w:color w:val="000000"/>
                <w:lang w:eastAsia="lv-LV"/>
              </w:rPr>
              <w:t>IP44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2B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2C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2D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06672" w:rsidRPr="00CE281F" w14:paraId="20B19933" w14:textId="77777777" w:rsidTr="000D051C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1992F" w14:textId="77777777" w:rsidR="00406672" w:rsidRPr="00CE281F" w:rsidRDefault="00406672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19930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19931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19932" w14:textId="77777777" w:rsidR="00406672" w:rsidRPr="00CE281F" w:rsidRDefault="00406672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F2C84" w:rsidRPr="00CE281F" w14:paraId="20B1993A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34" w14:textId="77777777" w:rsidR="008F2C84" w:rsidRPr="00CE281F" w:rsidRDefault="008F2C84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35" w14:textId="77777777" w:rsidR="008F2C84" w:rsidRPr="008F2C84" w:rsidRDefault="008F2C84" w:rsidP="00653156">
            <w:pPr>
              <w:rPr>
                <w:color w:val="000000"/>
                <w:lang w:eastAsia="lv-LV"/>
              </w:rPr>
            </w:pPr>
            <w:r w:rsidRPr="008F2C84">
              <w:rPr>
                <w:color w:val="000000"/>
                <w:lang w:eastAsia="lv-LV"/>
              </w:rPr>
              <w:t>Displejs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36" w14:textId="77777777" w:rsidR="008F2C84" w:rsidRPr="008F2C84" w:rsidRDefault="008F2C84" w:rsidP="00653156">
            <w:pPr>
              <w:jc w:val="center"/>
              <w:rPr>
                <w:color w:val="000000"/>
                <w:lang w:eastAsia="lv-LV"/>
              </w:rPr>
            </w:pPr>
            <w:r w:rsidRPr="008F2C84">
              <w:rPr>
                <w:color w:val="000000"/>
                <w:lang w:eastAsia="lv-LV"/>
              </w:rPr>
              <w:t xml:space="preserve">Krāsas, LED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37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38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39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F2C84" w:rsidRPr="00CE281F" w14:paraId="20B19941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3B" w14:textId="77777777" w:rsidR="008F2C84" w:rsidRPr="00CE281F" w:rsidRDefault="008F2C84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3C" w14:textId="77777777" w:rsidR="008F2C84" w:rsidRPr="008F2C84" w:rsidRDefault="008F2C84" w:rsidP="00653156">
            <w:pPr>
              <w:rPr>
                <w:color w:val="000000"/>
                <w:lang w:eastAsia="lv-LV"/>
              </w:rPr>
            </w:pPr>
            <w:r w:rsidRPr="008F2C84">
              <w:rPr>
                <w:color w:val="000000"/>
                <w:lang w:eastAsia="lv-LV"/>
              </w:rPr>
              <w:t>Displeja izšķirtspēja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3D" w14:textId="77777777" w:rsidR="008F2C84" w:rsidRPr="008F2C84" w:rsidRDefault="008F2C84" w:rsidP="00653156">
            <w:pPr>
              <w:jc w:val="center"/>
              <w:rPr>
                <w:color w:val="000000"/>
                <w:lang w:eastAsia="lv-LV"/>
              </w:rPr>
            </w:pPr>
            <w:r w:rsidRPr="008F2C84">
              <w:rPr>
                <w:color w:val="000000"/>
                <w:lang w:eastAsia="lv-LV"/>
              </w:rPr>
              <w:t>128 x 64 ppi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3E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3F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40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F2C84" w:rsidRPr="00CE281F" w14:paraId="20B19948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42" w14:textId="77777777" w:rsidR="008F2C84" w:rsidRPr="00CE281F" w:rsidRDefault="008F2C84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43" w14:textId="77777777" w:rsidR="008F2C84" w:rsidRPr="008F2C84" w:rsidRDefault="008F2C84" w:rsidP="00653156">
            <w:pPr>
              <w:rPr>
                <w:color w:val="000000"/>
                <w:lang w:eastAsia="lv-LV"/>
              </w:rPr>
            </w:pPr>
            <w:r w:rsidRPr="008F2C84">
              <w:rPr>
                <w:color w:val="000000"/>
                <w:lang w:eastAsia="lv-LV"/>
              </w:rPr>
              <w:t>Gabarītu izmērs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44" w14:textId="77777777" w:rsidR="008F2C84" w:rsidRPr="008F2C84" w:rsidRDefault="008F2C84" w:rsidP="00653156">
            <w:pPr>
              <w:jc w:val="center"/>
              <w:rPr>
                <w:color w:val="000000"/>
                <w:lang w:eastAsia="lv-LV"/>
              </w:rPr>
            </w:pPr>
            <w:r w:rsidRPr="008F2C84">
              <w:rPr>
                <w:color w:val="000000"/>
                <w:lang w:eastAsia="lv-LV"/>
              </w:rPr>
              <w:t>≤ (60x45x40)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45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46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47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F2C84" w:rsidRPr="00CE281F" w14:paraId="20B1994F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49" w14:textId="77777777" w:rsidR="008F2C84" w:rsidRPr="00CE281F" w:rsidRDefault="008F2C84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4A" w14:textId="77777777" w:rsidR="008F2C84" w:rsidRPr="008F2C84" w:rsidRDefault="008F2C84" w:rsidP="00653156">
            <w:pPr>
              <w:rPr>
                <w:color w:val="000000"/>
                <w:lang w:eastAsia="lv-LV"/>
              </w:rPr>
            </w:pPr>
            <w:r w:rsidRPr="008F2C84">
              <w:rPr>
                <w:color w:val="000000"/>
                <w:lang w:eastAsia="lv-LV"/>
              </w:rPr>
              <w:t>Maksimālais svars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4B" w14:textId="77777777" w:rsidR="008F2C84" w:rsidRPr="008F2C84" w:rsidRDefault="008F2C84" w:rsidP="00653156">
            <w:pPr>
              <w:jc w:val="center"/>
              <w:rPr>
                <w:color w:val="000000"/>
                <w:lang w:eastAsia="lv-LV"/>
              </w:rPr>
            </w:pPr>
            <w:r w:rsidRPr="008F2C84">
              <w:rPr>
                <w:color w:val="000000"/>
                <w:lang w:eastAsia="lv-LV"/>
              </w:rPr>
              <w:t>≤ 30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4C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4D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4E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F2C84" w:rsidRPr="00CE281F" w14:paraId="20B19956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50" w14:textId="77777777" w:rsidR="008F2C84" w:rsidRPr="00CE281F" w:rsidRDefault="008F2C84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51" w14:textId="77777777" w:rsidR="008F2C84" w:rsidRPr="008F2C84" w:rsidRDefault="008F2C84" w:rsidP="00653156">
            <w:pPr>
              <w:rPr>
                <w:color w:val="000000"/>
                <w:lang w:eastAsia="lv-LV"/>
              </w:rPr>
            </w:pPr>
            <w:r w:rsidRPr="008F2C84">
              <w:rPr>
                <w:color w:val="000000"/>
                <w:lang w:eastAsia="lv-LV"/>
              </w:rPr>
              <w:t>Barošana, tīkla</w:t>
            </w:r>
            <w:r w:rsidR="00167185">
              <w:rPr>
                <w:color w:val="000000"/>
                <w:lang w:eastAsia="lv-LV"/>
              </w:rPr>
              <w:t xml:space="preserve"> parametri</w:t>
            </w:r>
            <w:r w:rsidRPr="008F2C84">
              <w:rPr>
                <w:color w:val="000000"/>
                <w:lang w:eastAsia="lv-LV"/>
              </w:rPr>
              <w:t xml:space="preserve"> (230V ± 10%, 50/60 Hz)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52" w14:textId="77777777" w:rsidR="008F2C84" w:rsidRPr="008F2C84" w:rsidRDefault="008F2C84" w:rsidP="00653156">
            <w:pPr>
              <w:jc w:val="center"/>
              <w:rPr>
                <w:color w:val="000000"/>
                <w:lang w:eastAsia="lv-LV"/>
              </w:rPr>
            </w:pPr>
            <w:r w:rsidRPr="008F2C8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53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54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55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F2C84" w:rsidRPr="00CE281F" w14:paraId="20B1995D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57" w14:textId="77777777" w:rsidR="008F2C84" w:rsidRPr="00CE281F" w:rsidRDefault="008F2C84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58" w14:textId="77777777" w:rsidR="008F2C84" w:rsidRPr="008F2C84" w:rsidRDefault="00167185" w:rsidP="00653156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Barošana (lādējam</w:t>
            </w:r>
            <w:r w:rsidR="008F2C84" w:rsidRPr="008F2C84">
              <w:rPr>
                <w:color w:val="000000"/>
                <w:lang w:eastAsia="lv-LV"/>
              </w:rPr>
              <w:t>s akumulators)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59" w14:textId="77777777" w:rsidR="008F2C84" w:rsidRPr="008F2C84" w:rsidRDefault="008F2C84" w:rsidP="00653156">
            <w:pPr>
              <w:jc w:val="center"/>
              <w:rPr>
                <w:color w:val="000000"/>
                <w:lang w:eastAsia="lv-LV"/>
              </w:rPr>
            </w:pPr>
            <w:r w:rsidRPr="008F2C8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5A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5B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5C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F2C84" w:rsidRPr="00CE281F" w14:paraId="20B19964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5E" w14:textId="77777777" w:rsidR="008F2C84" w:rsidRPr="00CE281F" w:rsidRDefault="008F2C84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5F" w14:textId="77777777" w:rsidR="008F2C84" w:rsidRPr="008F2C84" w:rsidRDefault="008F2C84" w:rsidP="006E506C">
            <w:pPr>
              <w:rPr>
                <w:color w:val="000000"/>
                <w:lang w:val="en-US" w:eastAsia="lv-LV"/>
              </w:rPr>
            </w:pPr>
            <w:r w:rsidRPr="008F2C84">
              <w:rPr>
                <w:color w:val="000000"/>
                <w:lang w:eastAsia="lv-LV"/>
              </w:rPr>
              <w:t>Savieno</w:t>
            </w:r>
            <w:r w:rsidR="006E506C">
              <w:rPr>
                <w:color w:val="000000"/>
                <w:lang w:eastAsia="lv-LV"/>
              </w:rPr>
              <w:t>jums</w:t>
            </w:r>
            <w:r w:rsidRPr="008F2C84">
              <w:rPr>
                <w:color w:val="000000"/>
                <w:lang w:eastAsia="lv-LV"/>
              </w:rPr>
              <w:t xml:space="preserve"> ar datoru , USB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60" w14:textId="77777777" w:rsidR="008F2C84" w:rsidRPr="008F2C84" w:rsidRDefault="008F2C84" w:rsidP="00653156">
            <w:pPr>
              <w:jc w:val="center"/>
              <w:rPr>
                <w:color w:val="000000"/>
                <w:lang w:eastAsia="lv-LV"/>
              </w:rPr>
            </w:pPr>
            <w:r w:rsidRPr="008F2C8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61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62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63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9259A" w:rsidRPr="00CE281F" w14:paraId="20B19969" w14:textId="77777777" w:rsidTr="000D051C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19965" w14:textId="77777777" w:rsidR="0039259A" w:rsidRPr="00CE281F" w:rsidRDefault="0039259A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0D051C">
              <w:rPr>
                <w:rFonts w:eastAsia="Times New Roman"/>
                <w:b/>
                <w:bCs/>
                <w:noProof w:val="0"/>
                <w:color w:val="000000"/>
                <w:lang w:eastAsia="lv-LV"/>
              </w:rPr>
              <w:t>Mērīšanas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19966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19967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19968" w14:textId="77777777" w:rsidR="0039259A" w:rsidRPr="00CE281F" w:rsidRDefault="0039259A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F2C84" w:rsidRPr="00CE281F" w14:paraId="20B19970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6A" w14:textId="77777777" w:rsidR="008F2C84" w:rsidRPr="00CE281F" w:rsidRDefault="008F2C84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6B" w14:textId="77777777" w:rsidR="008F2C84" w:rsidRPr="008F2C84" w:rsidRDefault="008F2C84" w:rsidP="00653156">
            <w:pPr>
              <w:rPr>
                <w:color w:val="000000"/>
                <w:lang w:eastAsia="lv-LV"/>
              </w:rPr>
            </w:pPr>
            <w:r w:rsidRPr="008F2C84">
              <w:rPr>
                <w:lang w:eastAsia="lv-LV"/>
              </w:rPr>
              <w:t>Mērīšanas procedūras 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6C" w14:textId="77777777" w:rsidR="008F2C84" w:rsidRPr="008F2C84" w:rsidRDefault="008F2C84" w:rsidP="00653156">
            <w:pPr>
              <w:jc w:val="center"/>
              <w:rPr>
                <w:color w:val="000000"/>
                <w:lang w:eastAsia="lv-LV"/>
              </w:rPr>
            </w:pPr>
            <w:r w:rsidRPr="008F2C84">
              <w:rPr>
                <w:color w:val="000000"/>
                <w:lang w:eastAsia="lv-LV"/>
              </w:rPr>
              <w:t>IEC 60156, GOST 6581-75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6D" w14:textId="77777777" w:rsidR="008F2C84" w:rsidRPr="008F2C84" w:rsidRDefault="008F2C84" w:rsidP="0065315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6E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6F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F2C84" w:rsidRPr="00CE281F" w14:paraId="20B19977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71" w14:textId="77777777" w:rsidR="008F2C84" w:rsidRPr="00CE281F" w:rsidRDefault="008F2C84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72" w14:textId="77777777" w:rsidR="008F2C84" w:rsidRPr="008F2C84" w:rsidRDefault="008F2C84" w:rsidP="00653156">
            <w:pPr>
              <w:rPr>
                <w:color w:val="000000"/>
                <w:lang w:eastAsia="lv-LV"/>
              </w:rPr>
            </w:pPr>
            <w:r w:rsidRPr="008F2C84">
              <w:rPr>
                <w:color w:val="000000"/>
                <w:lang w:eastAsia="lv-LV"/>
              </w:rPr>
              <w:t xml:space="preserve">Pārbaudes spriegums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73" w14:textId="77777777" w:rsidR="008F2C84" w:rsidRPr="008F2C84" w:rsidRDefault="008F2C84" w:rsidP="00653156">
            <w:pPr>
              <w:jc w:val="center"/>
              <w:rPr>
                <w:color w:val="000000"/>
                <w:lang w:eastAsia="lv-LV"/>
              </w:rPr>
            </w:pPr>
            <w:r w:rsidRPr="008F2C84">
              <w:rPr>
                <w:color w:val="000000"/>
                <w:lang w:eastAsia="lv-LV"/>
              </w:rPr>
              <w:t xml:space="preserve">≥ 75kV rms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74" w14:textId="77777777" w:rsidR="008F2C84" w:rsidRPr="008F2C84" w:rsidRDefault="008F2C84" w:rsidP="0065315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75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76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F2C84" w:rsidRPr="00CE281F" w14:paraId="20B1997E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78" w14:textId="77777777" w:rsidR="008F2C84" w:rsidRPr="00CE281F" w:rsidRDefault="008F2C84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79" w14:textId="77777777" w:rsidR="008F2C84" w:rsidRPr="008F2C84" w:rsidRDefault="008F2C84" w:rsidP="00653156">
            <w:pPr>
              <w:rPr>
                <w:color w:val="000000"/>
                <w:lang w:eastAsia="lv-LV"/>
              </w:rPr>
            </w:pPr>
            <w:r w:rsidRPr="008F2C84">
              <w:rPr>
                <w:color w:val="000000"/>
                <w:lang w:eastAsia="lv-LV"/>
              </w:rPr>
              <w:t>Mērīšanas precizitāte pie 40kV pārbaudes sprieguma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7A" w14:textId="77777777" w:rsidR="008F2C84" w:rsidRPr="008F2C84" w:rsidRDefault="008F2C84" w:rsidP="00653156">
            <w:pPr>
              <w:jc w:val="center"/>
              <w:rPr>
                <w:color w:val="000000"/>
                <w:lang w:eastAsia="lv-LV"/>
              </w:rPr>
            </w:pPr>
            <w:r w:rsidRPr="008F2C84">
              <w:rPr>
                <w:color w:val="000000"/>
                <w:lang w:eastAsia="lv-LV"/>
              </w:rPr>
              <w:t>± 1.2 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7B" w14:textId="77777777" w:rsidR="008F2C84" w:rsidRPr="008F2C84" w:rsidRDefault="008F2C84" w:rsidP="0065315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7C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7D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F2C84" w:rsidRPr="00CE281F" w14:paraId="20B19985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7F" w14:textId="77777777" w:rsidR="008F2C84" w:rsidRPr="00CE281F" w:rsidRDefault="008F2C84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80" w14:textId="77777777" w:rsidR="008F2C84" w:rsidRPr="008F2C84" w:rsidRDefault="008F2C84" w:rsidP="00653156">
            <w:pPr>
              <w:rPr>
                <w:color w:val="000000"/>
                <w:lang w:eastAsia="lv-LV"/>
              </w:rPr>
            </w:pPr>
            <w:r w:rsidRPr="008F2C84">
              <w:rPr>
                <w:color w:val="000000"/>
                <w:lang w:eastAsia="lv-LV"/>
              </w:rPr>
              <w:t>Mērīšanas precizitāte pie 75kV pārbaudes sprieguma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81" w14:textId="77777777" w:rsidR="008F2C84" w:rsidRPr="008F2C84" w:rsidRDefault="008F2C84" w:rsidP="00653156">
            <w:pPr>
              <w:jc w:val="center"/>
              <w:rPr>
                <w:color w:val="000000"/>
                <w:lang w:eastAsia="lv-LV"/>
              </w:rPr>
            </w:pPr>
            <w:r w:rsidRPr="008F2C84">
              <w:rPr>
                <w:color w:val="000000"/>
                <w:lang w:eastAsia="lv-LV"/>
              </w:rPr>
              <w:t>± 2.3</w:t>
            </w:r>
            <w:r w:rsidR="00167185">
              <w:rPr>
                <w:color w:val="000000"/>
                <w:lang w:eastAsia="lv-LV"/>
              </w:rPr>
              <w:t xml:space="preserve"> </w:t>
            </w:r>
            <w:r w:rsidRPr="008F2C84">
              <w:rPr>
                <w:color w:val="000000"/>
                <w:lang w:eastAsia="lv-LV"/>
              </w:rPr>
              <w:t>kV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82" w14:textId="77777777" w:rsidR="008F2C84" w:rsidRPr="008F2C84" w:rsidRDefault="008F2C84" w:rsidP="0065315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83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84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F2C84" w:rsidRPr="00CE281F" w14:paraId="20B1998C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86" w14:textId="77777777" w:rsidR="008F2C84" w:rsidRPr="00CE281F" w:rsidRDefault="008F2C84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87" w14:textId="77777777" w:rsidR="008F2C84" w:rsidRPr="008F2C84" w:rsidRDefault="008F2C84" w:rsidP="00653156">
            <w:pPr>
              <w:rPr>
                <w:color w:val="000000"/>
                <w:lang w:eastAsia="lv-LV"/>
              </w:rPr>
            </w:pPr>
            <w:r w:rsidRPr="008F2C84">
              <w:rPr>
                <w:color w:val="000000"/>
                <w:lang w:eastAsia="lv-LV"/>
              </w:rPr>
              <w:t>Pārbaudes sprieguma izmaiņas ātrums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88" w14:textId="77777777" w:rsidR="008F2C84" w:rsidRPr="008F2C84" w:rsidRDefault="008F2C84" w:rsidP="00653156">
            <w:pPr>
              <w:jc w:val="center"/>
              <w:rPr>
                <w:color w:val="000000"/>
                <w:lang w:eastAsia="lv-LV"/>
              </w:rPr>
            </w:pPr>
            <w:r w:rsidRPr="008F2C84">
              <w:rPr>
                <w:color w:val="000000"/>
                <w:lang w:eastAsia="lv-LV"/>
              </w:rPr>
              <w:t>≤ 2.0</w:t>
            </w:r>
            <w:r w:rsidR="00167185">
              <w:rPr>
                <w:color w:val="000000"/>
                <w:lang w:eastAsia="lv-LV"/>
              </w:rPr>
              <w:t xml:space="preserve"> </w:t>
            </w:r>
            <w:r w:rsidRPr="008F2C84">
              <w:rPr>
                <w:color w:val="000000"/>
                <w:lang w:eastAsia="lv-LV"/>
              </w:rPr>
              <w:t xml:space="preserve">kV/s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89" w14:textId="77777777" w:rsidR="008F2C84" w:rsidRPr="008F2C84" w:rsidRDefault="008F2C84" w:rsidP="0065315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8A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8B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F2C84" w:rsidRPr="00CE281F" w14:paraId="20B19993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8D" w14:textId="77777777" w:rsidR="008F2C84" w:rsidRPr="00CE281F" w:rsidRDefault="008F2C84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8E" w14:textId="77777777" w:rsidR="008F2C84" w:rsidRPr="008F2C84" w:rsidRDefault="008F2C84" w:rsidP="00653156">
            <w:pPr>
              <w:rPr>
                <w:color w:val="000000"/>
                <w:lang w:eastAsia="lv-LV"/>
              </w:rPr>
            </w:pPr>
            <w:r w:rsidRPr="008F2C84">
              <w:rPr>
                <w:lang w:eastAsia="lv-LV"/>
              </w:rPr>
              <w:t xml:space="preserve">Pārbaudes sprieguma izmaiņas ātruma mērīšanas kļūda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8F" w14:textId="77777777" w:rsidR="008F2C84" w:rsidRPr="008F2C84" w:rsidRDefault="008F2C84" w:rsidP="00653156">
            <w:pPr>
              <w:jc w:val="center"/>
              <w:rPr>
                <w:color w:val="000000"/>
                <w:lang w:eastAsia="lv-LV"/>
              </w:rPr>
            </w:pPr>
            <w:r w:rsidRPr="008F2C84">
              <w:rPr>
                <w:color w:val="000000"/>
                <w:lang w:eastAsia="lv-LV"/>
              </w:rPr>
              <w:t>≤5 %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90" w14:textId="77777777" w:rsidR="008F2C84" w:rsidRPr="008F2C84" w:rsidRDefault="008F2C84" w:rsidP="0065315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91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92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F2C84" w:rsidRPr="00CE281F" w14:paraId="20B1999A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94" w14:textId="77777777" w:rsidR="008F2C84" w:rsidRPr="00CE281F" w:rsidRDefault="008F2C84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95" w14:textId="77777777" w:rsidR="008F2C84" w:rsidRPr="008F2C84" w:rsidRDefault="008F2C84" w:rsidP="00653156">
            <w:pPr>
              <w:rPr>
                <w:color w:val="000000"/>
                <w:lang w:eastAsia="lv-LV"/>
              </w:rPr>
            </w:pPr>
            <w:r w:rsidRPr="008F2C84">
              <w:rPr>
                <w:color w:val="000000"/>
                <w:lang w:eastAsia="lv-LV"/>
              </w:rPr>
              <w:t xml:space="preserve">Pārbaudes sprieguma izšķirtspēja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96" w14:textId="77777777" w:rsidR="008F2C84" w:rsidRPr="008F2C84" w:rsidRDefault="008F2C84" w:rsidP="00653156">
            <w:pPr>
              <w:jc w:val="center"/>
              <w:rPr>
                <w:color w:val="000000"/>
                <w:lang w:eastAsia="lv-LV"/>
              </w:rPr>
            </w:pPr>
            <w:r w:rsidRPr="008F2C84">
              <w:rPr>
                <w:color w:val="000000"/>
                <w:lang w:eastAsia="lv-LV"/>
              </w:rPr>
              <w:t>0.1</w:t>
            </w:r>
            <w:r w:rsidR="00167185">
              <w:rPr>
                <w:color w:val="000000"/>
                <w:lang w:eastAsia="lv-LV"/>
              </w:rPr>
              <w:t xml:space="preserve"> </w:t>
            </w:r>
            <w:r w:rsidRPr="008F2C84">
              <w:rPr>
                <w:color w:val="000000"/>
                <w:lang w:eastAsia="lv-LV"/>
              </w:rPr>
              <w:t xml:space="preserve">kV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97" w14:textId="77777777" w:rsidR="008F2C84" w:rsidRPr="008F2C84" w:rsidRDefault="008F2C84" w:rsidP="0065315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98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99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F2C84" w:rsidRPr="00CE281F" w14:paraId="20B199A1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9B" w14:textId="77777777" w:rsidR="008F2C84" w:rsidRPr="00CE281F" w:rsidRDefault="008F2C84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9C" w14:textId="77777777" w:rsidR="008F2C84" w:rsidRPr="008F2C84" w:rsidRDefault="008F2C84" w:rsidP="00653156">
            <w:pPr>
              <w:rPr>
                <w:color w:val="000000"/>
                <w:lang w:eastAsia="lv-LV"/>
              </w:rPr>
            </w:pPr>
            <w:r w:rsidRPr="008F2C84">
              <w:rPr>
                <w:color w:val="000000"/>
                <w:lang w:eastAsia="lv-LV"/>
              </w:rPr>
              <w:t>Atslēgšanas laiks parauga caursišanas gadījumā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9D" w14:textId="77777777" w:rsidR="008F2C84" w:rsidRPr="008F2C84" w:rsidRDefault="008F2C84" w:rsidP="00653156">
            <w:pPr>
              <w:jc w:val="center"/>
              <w:rPr>
                <w:color w:val="000000"/>
                <w:lang w:eastAsia="lv-LV"/>
              </w:rPr>
            </w:pPr>
            <w:r w:rsidRPr="008F2C84">
              <w:rPr>
                <w:color w:val="000000"/>
                <w:lang w:eastAsia="lv-LV"/>
              </w:rPr>
              <w:t>≤0.01 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9E" w14:textId="77777777" w:rsidR="008F2C84" w:rsidRPr="008F2C84" w:rsidRDefault="008F2C84" w:rsidP="0065315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9F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A0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F2C84" w:rsidRPr="00CE281F" w14:paraId="20B199A8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A2" w14:textId="77777777" w:rsidR="008F2C84" w:rsidRPr="00CE281F" w:rsidRDefault="008F2C84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A3" w14:textId="77777777" w:rsidR="008F2C84" w:rsidRPr="008F2C84" w:rsidRDefault="008F2C84" w:rsidP="00653156">
            <w:pPr>
              <w:rPr>
                <w:color w:val="000000"/>
                <w:lang w:eastAsia="lv-LV"/>
              </w:rPr>
            </w:pPr>
            <w:r w:rsidRPr="008F2C84">
              <w:rPr>
                <w:color w:val="000000"/>
                <w:lang w:eastAsia="lv-LV"/>
              </w:rPr>
              <w:t>Parauga temperatūras mērīšana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A4" w14:textId="77777777" w:rsidR="008F2C84" w:rsidRPr="008F2C84" w:rsidRDefault="008F2C84" w:rsidP="00653156">
            <w:pPr>
              <w:jc w:val="center"/>
              <w:rPr>
                <w:color w:val="000000"/>
                <w:lang w:eastAsia="lv-LV"/>
              </w:rPr>
            </w:pPr>
            <w:r w:rsidRPr="008F2C84">
              <w:rPr>
                <w:color w:val="000000"/>
                <w:lang w:eastAsia="lv-LV"/>
              </w:rPr>
              <w:t>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A5" w14:textId="77777777" w:rsidR="008F2C84" w:rsidRPr="008F2C84" w:rsidRDefault="008F2C84" w:rsidP="0065315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A6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A7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F2C84" w:rsidRPr="00CE281F" w14:paraId="20B199AF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A9" w14:textId="77777777" w:rsidR="008F2C84" w:rsidRPr="00CE281F" w:rsidRDefault="008F2C84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AA" w14:textId="77777777" w:rsidR="008F2C84" w:rsidRPr="008F2C84" w:rsidRDefault="008F2C84" w:rsidP="00653156">
            <w:pPr>
              <w:rPr>
                <w:color w:val="000000"/>
                <w:lang w:eastAsia="lv-LV"/>
              </w:rPr>
            </w:pPr>
            <w:r w:rsidRPr="008F2C84">
              <w:rPr>
                <w:color w:val="000000"/>
                <w:lang w:eastAsia="lv-LV"/>
              </w:rPr>
              <w:t xml:space="preserve">Parauga temperatūras mērīšanas diapazons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AB" w14:textId="77777777" w:rsidR="008F2C84" w:rsidRPr="008F2C84" w:rsidRDefault="008F2C84" w:rsidP="00653156">
            <w:pPr>
              <w:jc w:val="center"/>
              <w:rPr>
                <w:color w:val="000000"/>
                <w:lang w:eastAsia="lv-LV"/>
              </w:rPr>
            </w:pPr>
            <w:r w:rsidRPr="008F2C84">
              <w:rPr>
                <w:color w:val="000000"/>
                <w:lang w:eastAsia="lv-LV"/>
              </w:rPr>
              <w:t>IEC 60156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AC" w14:textId="34C401F2" w:rsidR="008F2C84" w:rsidRPr="008F2C84" w:rsidRDefault="008F2C84" w:rsidP="00653156">
            <w:pPr>
              <w:jc w:val="center"/>
              <w:rPr>
                <w:color w:val="FF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AD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AE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F2C84" w:rsidRPr="00CE281F" w14:paraId="20B199B6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B0" w14:textId="77777777" w:rsidR="008F2C84" w:rsidRPr="00CE281F" w:rsidRDefault="008F2C84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B1" w14:textId="77777777" w:rsidR="008F2C84" w:rsidRPr="008F2C84" w:rsidRDefault="008F2C84" w:rsidP="00653156">
            <w:pPr>
              <w:rPr>
                <w:color w:val="000000"/>
                <w:lang w:eastAsia="lv-LV"/>
              </w:rPr>
            </w:pPr>
            <w:r w:rsidRPr="008F2C84">
              <w:rPr>
                <w:color w:val="000000"/>
                <w:lang w:eastAsia="lv-LV"/>
              </w:rPr>
              <w:t>Parauga temperatūras mērīšanas izšķirtspēja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B2" w14:textId="77777777" w:rsidR="008F2C84" w:rsidRPr="008F2C84" w:rsidRDefault="008F2C84" w:rsidP="00653156">
            <w:pPr>
              <w:jc w:val="center"/>
              <w:rPr>
                <w:color w:val="000000"/>
                <w:lang w:eastAsia="lv-LV"/>
              </w:rPr>
            </w:pPr>
            <w:r w:rsidRPr="008F2C84">
              <w:rPr>
                <w:color w:val="000000"/>
                <w:lang w:eastAsia="lv-LV"/>
              </w:rPr>
              <w:t xml:space="preserve">1̊ C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B3" w14:textId="77777777" w:rsidR="008F2C84" w:rsidRPr="008F2C84" w:rsidRDefault="008F2C84" w:rsidP="0065315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B4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B5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F2C84" w:rsidRPr="00CE281F" w14:paraId="20B199BD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B7" w14:textId="77777777" w:rsidR="008F2C84" w:rsidRPr="00CE281F" w:rsidRDefault="008F2C84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B8" w14:textId="77777777" w:rsidR="008F2C84" w:rsidRPr="008F2C84" w:rsidRDefault="008F2C84" w:rsidP="00653156">
            <w:pPr>
              <w:rPr>
                <w:color w:val="000000"/>
                <w:lang w:eastAsia="lv-LV"/>
              </w:rPr>
            </w:pPr>
            <w:r w:rsidRPr="008F2C84">
              <w:rPr>
                <w:color w:val="000000"/>
                <w:lang w:eastAsia="lv-LV"/>
              </w:rPr>
              <w:t>Parauga trauks, 400ml, saskaņā ar IEC 60156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B9" w14:textId="77777777" w:rsidR="008F2C84" w:rsidRPr="008F2C84" w:rsidRDefault="008F2C84" w:rsidP="00653156">
            <w:pPr>
              <w:jc w:val="center"/>
              <w:rPr>
                <w:color w:val="000000"/>
                <w:lang w:eastAsia="lv-LV"/>
              </w:rPr>
            </w:pPr>
            <w:r w:rsidRPr="008F2C8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BA" w14:textId="77777777" w:rsidR="008F2C84" w:rsidRPr="008F2C84" w:rsidRDefault="008F2C84" w:rsidP="0065315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BB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BC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F2C84" w:rsidRPr="00CE281F" w14:paraId="20B199C4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BE" w14:textId="77777777" w:rsidR="008F2C84" w:rsidRPr="00CE281F" w:rsidRDefault="008F2C84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BF" w14:textId="77777777" w:rsidR="008F2C84" w:rsidRPr="008F2C84" w:rsidRDefault="008F2C84" w:rsidP="00653156">
            <w:pPr>
              <w:rPr>
                <w:color w:val="000000"/>
                <w:lang w:eastAsia="lv-LV"/>
              </w:rPr>
            </w:pPr>
            <w:r w:rsidRPr="008F2C84">
              <w:rPr>
                <w:color w:val="000000"/>
                <w:lang w:eastAsia="lv-LV"/>
              </w:rPr>
              <w:t>Pārbaudes elektrodi, “mushroom”, saskaņā ar IEC 60156 fig.2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C0" w14:textId="77777777" w:rsidR="008F2C84" w:rsidRPr="008F2C84" w:rsidRDefault="006E506C" w:rsidP="00653156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C1" w14:textId="77777777" w:rsidR="008F2C84" w:rsidRPr="008F2C84" w:rsidRDefault="008F2C84" w:rsidP="0065315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C2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C3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F2C84" w:rsidRPr="00CE281F" w14:paraId="20B199C9" w14:textId="77777777" w:rsidTr="000D051C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199C5" w14:textId="77777777" w:rsidR="008F2C84" w:rsidRPr="00CE281F" w:rsidRDefault="008F2C84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0D051C">
              <w:rPr>
                <w:rFonts w:eastAsia="Times New Roman"/>
                <w:b/>
                <w:bCs/>
                <w:noProof w:val="0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199C6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199C7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199C8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F2C84" w:rsidRPr="00CE281F" w14:paraId="20B199D0" w14:textId="77777777" w:rsidTr="000D051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CA" w14:textId="77777777" w:rsidR="008F2C84" w:rsidRPr="00CE281F" w:rsidRDefault="008F2C84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CB" w14:textId="77777777" w:rsidR="008F2C84" w:rsidRPr="006E506C" w:rsidRDefault="008F2C84" w:rsidP="00653156">
            <w:pPr>
              <w:rPr>
                <w:color w:val="000000"/>
                <w:lang w:eastAsia="lv-LV"/>
              </w:rPr>
            </w:pPr>
            <w:r w:rsidRPr="006E506C">
              <w:rPr>
                <w:color w:val="000000"/>
                <w:lang w:eastAsia="lv-LV"/>
              </w:rPr>
              <w:t>Transportēšanas soma, mīksta vai cieta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CC" w14:textId="77777777" w:rsidR="008F2C84" w:rsidRPr="006E506C" w:rsidRDefault="006E506C" w:rsidP="00653156">
            <w:pPr>
              <w:jc w:val="center"/>
              <w:rPr>
                <w:color w:val="000000"/>
                <w:lang w:eastAsia="lv-LV"/>
              </w:rPr>
            </w:pPr>
            <w:r w:rsidRPr="006E506C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CD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CE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CF" w14:textId="77777777" w:rsidR="008F2C84" w:rsidRPr="00CE281F" w:rsidRDefault="008F2C84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E506C" w:rsidRPr="00CE281F" w14:paraId="20B199D7" w14:textId="77777777" w:rsidTr="00FD44E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D1" w14:textId="77777777" w:rsidR="006E506C" w:rsidRPr="00CE281F" w:rsidRDefault="006E506C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D2" w14:textId="77777777" w:rsidR="006E506C" w:rsidRPr="006E506C" w:rsidRDefault="006E506C" w:rsidP="00653156">
            <w:pPr>
              <w:rPr>
                <w:color w:val="000000"/>
                <w:lang w:eastAsia="lv-LV"/>
              </w:rPr>
            </w:pPr>
            <w:r w:rsidRPr="006E506C">
              <w:rPr>
                <w:color w:val="000000"/>
                <w:lang w:eastAsia="lv-LV"/>
              </w:rPr>
              <w:t>Obligātajai komplektācijai jābūt saderīgai ar mēraparātu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99D3" w14:textId="77777777" w:rsidR="006E506C" w:rsidRPr="006E506C" w:rsidRDefault="006E506C" w:rsidP="006E506C">
            <w:pPr>
              <w:jc w:val="center"/>
            </w:pPr>
            <w:r w:rsidRPr="006E506C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D4" w14:textId="77777777" w:rsidR="006E506C" w:rsidRPr="00CE281F" w:rsidRDefault="006E506C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D5" w14:textId="77777777" w:rsidR="006E506C" w:rsidRPr="00CE281F" w:rsidRDefault="006E506C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D6" w14:textId="77777777" w:rsidR="006E506C" w:rsidRPr="00CE281F" w:rsidRDefault="006E506C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E506C" w:rsidRPr="00CE281F" w14:paraId="20B199DE" w14:textId="77777777" w:rsidTr="00167185">
        <w:trPr>
          <w:cantSplit/>
          <w:trHeight w:val="1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D8" w14:textId="77777777" w:rsidR="006E506C" w:rsidRPr="00CE281F" w:rsidRDefault="006E506C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D9" w14:textId="77777777" w:rsidR="006E506C" w:rsidRPr="006E506C" w:rsidRDefault="00167185" w:rsidP="00653156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Iebūvēt</w:t>
            </w:r>
            <w:r w:rsidR="006E506C" w:rsidRPr="006E506C">
              <w:rPr>
                <w:color w:val="000000"/>
                <w:lang w:eastAsia="lv-LV"/>
              </w:rPr>
              <w:t xml:space="preserve">s printeris, testa rezultātu izdrukai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99DA" w14:textId="77777777" w:rsidR="006E506C" w:rsidRPr="006E506C" w:rsidRDefault="006E506C" w:rsidP="006E506C">
            <w:pPr>
              <w:jc w:val="center"/>
            </w:pPr>
            <w:r w:rsidRPr="006E506C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DB" w14:textId="77777777" w:rsidR="006E506C" w:rsidRPr="00CE281F" w:rsidRDefault="006E506C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DC" w14:textId="77777777" w:rsidR="006E506C" w:rsidRPr="00CE281F" w:rsidRDefault="006E506C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DD" w14:textId="77777777" w:rsidR="006E506C" w:rsidRPr="00CE281F" w:rsidRDefault="006E506C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E506C" w:rsidRPr="00CE281F" w14:paraId="20B199E5" w14:textId="77777777" w:rsidTr="00FD44E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DF" w14:textId="77777777" w:rsidR="006E506C" w:rsidRPr="00CE281F" w:rsidRDefault="006E506C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E0" w14:textId="77777777" w:rsidR="006E506C" w:rsidRPr="006E506C" w:rsidRDefault="00167185" w:rsidP="00653156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Tintes kātridžs </w:t>
            </w:r>
            <w:r w:rsidR="006E506C" w:rsidRPr="006E506C">
              <w:rPr>
                <w:color w:val="000000"/>
                <w:lang w:eastAsia="lv-LV"/>
              </w:rPr>
              <w:t xml:space="preserve"> printerim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99E1" w14:textId="77777777" w:rsidR="006E506C" w:rsidRPr="006E506C" w:rsidRDefault="006E506C" w:rsidP="006E506C">
            <w:pPr>
              <w:jc w:val="center"/>
            </w:pPr>
            <w:r w:rsidRPr="006E506C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E2" w14:textId="77777777" w:rsidR="006E506C" w:rsidRPr="00CE281F" w:rsidRDefault="006E506C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E3" w14:textId="77777777" w:rsidR="006E506C" w:rsidRPr="00CE281F" w:rsidRDefault="006E506C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E4" w14:textId="77777777" w:rsidR="006E506C" w:rsidRPr="00CE281F" w:rsidRDefault="006E506C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E506C" w:rsidRPr="00CE281F" w14:paraId="20B199EC" w14:textId="77777777" w:rsidTr="00FD44E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E6" w14:textId="77777777" w:rsidR="006E506C" w:rsidRPr="00CE281F" w:rsidRDefault="006E506C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E7" w14:textId="77777777" w:rsidR="006E506C" w:rsidRPr="006E506C" w:rsidRDefault="006E506C" w:rsidP="00653156">
            <w:pPr>
              <w:rPr>
                <w:color w:val="000000"/>
                <w:lang w:eastAsia="lv-LV"/>
              </w:rPr>
            </w:pPr>
            <w:r w:rsidRPr="006E506C">
              <w:rPr>
                <w:color w:val="000000"/>
                <w:lang w:eastAsia="lv-LV"/>
              </w:rPr>
              <w:t>Papīrs / papīra lente iebūvētajam printerim  (5 kompl.)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99E8" w14:textId="77777777" w:rsidR="006E506C" w:rsidRPr="006E506C" w:rsidRDefault="006E506C" w:rsidP="006E506C">
            <w:pPr>
              <w:jc w:val="center"/>
            </w:pPr>
            <w:r w:rsidRPr="006E506C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E9" w14:textId="77777777" w:rsidR="006E506C" w:rsidRPr="00CE281F" w:rsidRDefault="006E506C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EA" w14:textId="77777777" w:rsidR="006E506C" w:rsidRPr="00CE281F" w:rsidRDefault="006E506C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EB" w14:textId="77777777" w:rsidR="006E506C" w:rsidRPr="00CE281F" w:rsidRDefault="006E506C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E506C" w:rsidRPr="00CE281F" w14:paraId="20B199F3" w14:textId="77777777" w:rsidTr="00FD44E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ED" w14:textId="77777777" w:rsidR="006E506C" w:rsidRPr="00CE281F" w:rsidRDefault="006E506C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EE" w14:textId="77777777" w:rsidR="006E506C" w:rsidRPr="006E506C" w:rsidRDefault="006E506C" w:rsidP="00653156">
            <w:pPr>
              <w:rPr>
                <w:color w:val="000000"/>
                <w:lang w:eastAsia="lv-LV"/>
              </w:rPr>
            </w:pPr>
            <w:r w:rsidRPr="006E506C">
              <w:rPr>
                <w:color w:val="000000"/>
                <w:lang w:eastAsia="lv-LV"/>
              </w:rPr>
              <w:t xml:space="preserve">Starplika attālumu pārbaudei starp elektrodiem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99EF" w14:textId="77777777" w:rsidR="006E506C" w:rsidRPr="006E506C" w:rsidRDefault="006E506C" w:rsidP="006E506C">
            <w:pPr>
              <w:jc w:val="center"/>
            </w:pPr>
            <w:r w:rsidRPr="006E506C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F0" w14:textId="77777777" w:rsidR="006E506C" w:rsidRPr="00CE281F" w:rsidRDefault="006E506C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F1" w14:textId="77777777" w:rsidR="006E506C" w:rsidRPr="00CE281F" w:rsidRDefault="006E506C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F2" w14:textId="77777777" w:rsidR="006E506C" w:rsidRPr="00CE281F" w:rsidRDefault="006E506C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E506C" w:rsidRPr="00CE281F" w14:paraId="20B199FA" w14:textId="77777777" w:rsidTr="00FD44E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F4" w14:textId="77777777" w:rsidR="006E506C" w:rsidRPr="00CE281F" w:rsidRDefault="006E506C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F5" w14:textId="77777777" w:rsidR="006E506C" w:rsidRPr="006E506C" w:rsidRDefault="00167185" w:rsidP="00653156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E</w:t>
            </w:r>
            <w:r w:rsidR="006E506C" w:rsidRPr="006E506C">
              <w:rPr>
                <w:color w:val="000000"/>
                <w:lang w:eastAsia="lv-LV"/>
              </w:rPr>
              <w:t>ļļas parauga maisīšanas magnēts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99F6" w14:textId="77777777" w:rsidR="006E506C" w:rsidRPr="006E506C" w:rsidRDefault="006E506C" w:rsidP="006E506C">
            <w:pPr>
              <w:jc w:val="center"/>
            </w:pPr>
            <w:r w:rsidRPr="006E506C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F7" w14:textId="77777777" w:rsidR="006E506C" w:rsidRPr="00CE281F" w:rsidRDefault="006E506C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F8" w14:textId="77777777" w:rsidR="006E506C" w:rsidRPr="00CE281F" w:rsidRDefault="006E506C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F9" w14:textId="77777777" w:rsidR="006E506C" w:rsidRPr="00CE281F" w:rsidRDefault="006E506C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6E506C" w:rsidRPr="00CE281F" w14:paraId="20B19A01" w14:textId="77777777" w:rsidTr="00FD44E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FB" w14:textId="77777777" w:rsidR="006E506C" w:rsidRPr="00CE281F" w:rsidRDefault="006E506C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99FC" w14:textId="77777777" w:rsidR="006E506C" w:rsidRPr="006E506C" w:rsidRDefault="006E506C" w:rsidP="00653156">
            <w:pPr>
              <w:rPr>
                <w:color w:val="000000"/>
                <w:lang w:eastAsia="lv-LV"/>
              </w:rPr>
            </w:pPr>
            <w:r w:rsidRPr="006E506C">
              <w:rPr>
                <w:color w:val="000000"/>
                <w:lang w:eastAsia="lv-LV"/>
              </w:rPr>
              <w:t>Magnēta ieguvējs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99FD" w14:textId="77777777" w:rsidR="006E506C" w:rsidRPr="006E506C" w:rsidRDefault="006E506C" w:rsidP="006E506C">
            <w:pPr>
              <w:jc w:val="center"/>
            </w:pPr>
            <w:r w:rsidRPr="006E506C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FE" w14:textId="77777777" w:rsidR="006E506C" w:rsidRPr="00CE281F" w:rsidRDefault="006E506C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9FF" w14:textId="77777777" w:rsidR="006E506C" w:rsidRPr="00CE281F" w:rsidRDefault="006E506C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A00" w14:textId="77777777" w:rsidR="006E506C" w:rsidRPr="00CE281F" w:rsidRDefault="006E506C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F2C84" w:rsidRPr="00CE281F" w14:paraId="20B19A06" w14:textId="77777777" w:rsidTr="000D051C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19A02" w14:textId="77777777" w:rsidR="008F2C84" w:rsidRPr="006E506C" w:rsidRDefault="008F2C84" w:rsidP="000D051C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6E506C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Neobligātās prasības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19A03" w14:textId="77777777" w:rsidR="008F2C84" w:rsidRPr="00CE281F" w:rsidRDefault="008F2C84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19A04" w14:textId="77777777" w:rsidR="008F2C84" w:rsidRPr="00CE281F" w:rsidRDefault="008F2C84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B19A05" w14:textId="77777777" w:rsidR="008F2C84" w:rsidRPr="00CE281F" w:rsidRDefault="008F2C84" w:rsidP="000D051C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013C8F" w:rsidRPr="00CE281F" w14:paraId="20B19A0D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A07" w14:textId="77777777" w:rsidR="00013C8F" w:rsidRPr="00CE281F" w:rsidRDefault="00013C8F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A08" w14:textId="77777777" w:rsidR="00013C8F" w:rsidRPr="006E506C" w:rsidRDefault="00013C8F" w:rsidP="00653156">
            <w:pPr>
              <w:rPr>
                <w:color w:val="000000"/>
                <w:lang w:eastAsia="lv-LV"/>
              </w:rPr>
            </w:pPr>
            <w:r w:rsidRPr="006E506C">
              <w:rPr>
                <w:color w:val="000000"/>
                <w:lang w:eastAsia="lv-LV"/>
              </w:rPr>
              <w:t>Minimālā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A09" w14:textId="77777777" w:rsidR="00013C8F" w:rsidRPr="006E506C" w:rsidRDefault="00013C8F" w:rsidP="00653156">
            <w:pPr>
              <w:jc w:val="center"/>
              <w:rPr>
                <w:color w:val="000000"/>
                <w:lang w:eastAsia="lv-LV"/>
              </w:rPr>
            </w:pPr>
            <w:r w:rsidRPr="006E506C">
              <w:rPr>
                <w:color w:val="000000"/>
                <w:lang w:eastAsia="lv-LV"/>
              </w:rPr>
              <w:t xml:space="preserve"> ≤ -10  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A0A" w14:textId="77777777" w:rsidR="00013C8F" w:rsidRPr="00CE281F" w:rsidRDefault="00013C8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A0B" w14:textId="77777777" w:rsidR="00013C8F" w:rsidRPr="00CE281F" w:rsidRDefault="00013C8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A0C" w14:textId="77777777" w:rsidR="00013C8F" w:rsidRPr="00CE281F" w:rsidRDefault="00013C8F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13C8F" w:rsidRPr="00CE281F" w14:paraId="20B19A14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A0E" w14:textId="77777777" w:rsidR="00013C8F" w:rsidRPr="00CE281F" w:rsidRDefault="00013C8F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A0F" w14:textId="77777777" w:rsidR="00013C8F" w:rsidRPr="006E506C" w:rsidRDefault="00013C8F" w:rsidP="00653156">
            <w:pPr>
              <w:rPr>
                <w:color w:val="000000"/>
                <w:lang w:eastAsia="lv-LV"/>
              </w:rPr>
            </w:pPr>
            <w:r w:rsidRPr="006E506C">
              <w:rPr>
                <w:color w:val="000000"/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A10" w14:textId="77777777" w:rsidR="00013C8F" w:rsidRPr="006E506C" w:rsidRDefault="00013C8F" w:rsidP="00653156">
            <w:pPr>
              <w:jc w:val="center"/>
              <w:rPr>
                <w:color w:val="000000"/>
                <w:lang w:eastAsia="lv-LV"/>
              </w:rPr>
            </w:pPr>
            <w:r w:rsidRPr="006E506C">
              <w:rPr>
                <w:color w:val="000000"/>
                <w:lang w:eastAsia="lv-LV"/>
              </w:rPr>
              <w:t>≥ +50 ºC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A11" w14:textId="77777777" w:rsidR="00013C8F" w:rsidRPr="00CE281F" w:rsidRDefault="00013C8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A12" w14:textId="77777777" w:rsidR="00013C8F" w:rsidRPr="00CE281F" w:rsidRDefault="00013C8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A13" w14:textId="77777777" w:rsidR="00013C8F" w:rsidRPr="00CE281F" w:rsidRDefault="00013C8F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13C8F" w:rsidRPr="00CE281F" w14:paraId="20B19A1B" w14:textId="77777777" w:rsidTr="000D051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A15" w14:textId="77777777" w:rsidR="00013C8F" w:rsidRPr="00CE281F" w:rsidRDefault="00013C8F" w:rsidP="000D051C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A16" w14:textId="77777777" w:rsidR="00013C8F" w:rsidRPr="006E506C" w:rsidRDefault="00013C8F" w:rsidP="00653156">
            <w:pPr>
              <w:rPr>
                <w:color w:val="000000"/>
                <w:lang w:eastAsia="lv-LV"/>
              </w:rPr>
            </w:pPr>
            <w:r w:rsidRPr="006E506C">
              <w:rPr>
                <w:color w:val="000000"/>
                <w:lang w:eastAsia="lv-LV"/>
              </w:rPr>
              <w:t>Palielināta aizsardzības klase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A17" w14:textId="77777777" w:rsidR="00013C8F" w:rsidRPr="006E506C" w:rsidRDefault="00013C8F" w:rsidP="00653156">
            <w:pPr>
              <w:jc w:val="center"/>
              <w:rPr>
                <w:color w:val="000000"/>
                <w:lang w:eastAsia="lv-LV"/>
              </w:rPr>
            </w:pPr>
            <w:r w:rsidRPr="006E506C">
              <w:rPr>
                <w:color w:val="000000"/>
                <w:lang w:eastAsia="lv-LV"/>
              </w:rPr>
              <w:t>IP54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A18" w14:textId="77777777" w:rsidR="00013C8F" w:rsidRPr="00CE281F" w:rsidRDefault="00013C8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A19" w14:textId="77777777" w:rsidR="00013C8F" w:rsidRPr="00CE281F" w:rsidRDefault="00013C8F" w:rsidP="000D051C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A1A" w14:textId="77777777" w:rsidR="00013C8F" w:rsidRPr="00CE281F" w:rsidRDefault="00013C8F" w:rsidP="000D051C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20B19A1C" w14:textId="77777777" w:rsidR="00406672" w:rsidRPr="00F82F17" w:rsidRDefault="00406672" w:rsidP="00406672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20B19A1D" w14:textId="77777777" w:rsidR="00406672" w:rsidRPr="00CF677B" w:rsidRDefault="00406672" w:rsidP="00406672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20B19A1E" w14:textId="77777777" w:rsidR="005766AC" w:rsidRPr="00E77323" w:rsidRDefault="00013C8F" w:rsidP="00013C8F">
      <w:pPr>
        <w:jc w:val="center"/>
      </w:pPr>
      <w:r>
        <w:rPr>
          <w:bCs/>
          <w:noProof/>
          <w:color w:val="0070C0"/>
          <w:sz w:val="22"/>
          <w:szCs w:val="22"/>
          <w:lang w:eastAsia="lv-LV"/>
        </w:rPr>
        <w:lastRenderedPageBreak/>
        <w:drawing>
          <wp:inline distT="0" distB="0" distL="0" distR="0" wp14:anchorId="20B19A1F" wp14:editId="20B19A20">
            <wp:extent cx="3870960" cy="3870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75-oil-tes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301" cy="386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66AC" w:rsidRPr="00E77323" w:rsidSect="00406672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19A23" w14:textId="77777777" w:rsidR="00C537BD" w:rsidRDefault="00C537BD" w:rsidP="00406672">
      <w:r>
        <w:separator/>
      </w:r>
    </w:p>
  </w:endnote>
  <w:endnote w:type="continuationSeparator" w:id="0">
    <w:p w14:paraId="20B19A24" w14:textId="77777777" w:rsidR="00C537BD" w:rsidRDefault="00C537BD" w:rsidP="0040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19A27" w14:textId="77777777" w:rsidR="00406672" w:rsidRPr="009001A3" w:rsidRDefault="00406672" w:rsidP="00406672">
    <w:pPr>
      <w:pStyle w:val="Kjene"/>
      <w:jc w:val="center"/>
    </w:pP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6D007B">
      <w:rPr>
        <w:noProof/>
      </w:rPr>
      <w:t>2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6D007B">
      <w:rPr>
        <w:noProof/>
      </w:rPr>
      <w:t>4</w:t>
    </w:r>
    <w:r w:rsidRPr="009001A3">
      <w:fldChar w:fldCharType="end"/>
    </w:r>
  </w:p>
  <w:p w14:paraId="20B19A28" w14:textId="77777777" w:rsidR="00406672" w:rsidRDefault="0040667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19A21" w14:textId="77777777" w:rsidR="00C537BD" w:rsidRDefault="00C537BD" w:rsidP="00406672">
      <w:r>
        <w:separator/>
      </w:r>
    </w:p>
  </w:footnote>
  <w:footnote w:type="continuationSeparator" w:id="0">
    <w:p w14:paraId="20B19A22" w14:textId="77777777" w:rsidR="00C537BD" w:rsidRDefault="00C537BD" w:rsidP="00406672">
      <w:r>
        <w:continuationSeparator/>
      </w:r>
    </w:p>
  </w:footnote>
  <w:footnote w:id="1">
    <w:p w14:paraId="20B19A29" w14:textId="77777777" w:rsidR="00406672" w:rsidRDefault="00406672" w:rsidP="0040667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0B19A2A" w14:textId="77777777" w:rsidR="00406672" w:rsidRDefault="00406672" w:rsidP="0040667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20B19A2B" w14:textId="77777777" w:rsidR="00C4512C" w:rsidRDefault="00C4512C" w:rsidP="00C4512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19A25" w14:textId="77777777" w:rsidR="00406672" w:rsidRDefault="00406672" w:rsidP="00406672">
    <w:pPr>
      <w:pStyle w:val="Galvene"/>
      <w:jc w:val="right"/>
    </w:pPr>
    <w:r>
      <w:t xml:space="preserve">TS </w:t>
    </w:r>
    <w:r w:rsidR="00C4512C" w:rsidRPr="00C4512C">
      <w:t>151</w:t>
    </w:r>
    <w:r w:rsidR="008F2C84">
      <w:t>0</w:t>
    </w:r>
    <w:r w:rsidR="00C4512C" w:rsidRPr="00C4512C">
      <w:t>.0</w:t>
    </w:r>
    <w:r w:rsidR="008F2C84">
      <w:t>14</w:t>
    </w:r>
    <w:r w:rsidRPr="00C4512C">
      <w:t xml:space="preserve"> v1</w:t>
    </w:r>
  </w:p>
  <w:p w14:paraId="20B19A26" w14:textId="77777777" w:rsidR="00406672" w:rsidRDefault="0040667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72"/>
    <w:rsid w:val="00013C8F"/>
    <w:rsid w:val="001619F5"/>
    <w:rsid w:val="00167185"/>
    <w:rsid w:val="001E6127"/>
    <w:rsid w:val="0039259A"/>
    <w:rsid w:val="00406672"/>
    <w:rsid w:val="00427FD3"/>
    <w:rsid w:val="005303A2"/>
    <w:rsid w:val="005766AC"/>
    <w:rsid w:val="006D007B"/>
    <w:rsid w:val="006E506C"/>
    <w:rsid w:val="008F2C84"/>
    <w:rsid w:val="00C4512C"/>
    <w:rsid w:val="00C537BD"/>
    <w:rsid w:val="00DE238A"/>
    <w:rsid w:val="00E33F61"/>
    <w:rsid w:val="00E5506E"/>
    <w:rsid w:val="00E77323"/>
    <w:rsid w:val="00E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0B19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0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406672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40667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406672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40667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0667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406672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406672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0667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06672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40667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06672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40667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066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43BAF-539E-450C-81A3-B07E354B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1919</Words>
  <Characters>1094</Characters>
  <Application>Microsoft Office Word</Application>
  <DocSecurity>0</DocSecurity>
  <Lines>9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2021-11-26T11:31:00Z</dcterms:created>
  <dcterms:modified xsi:type="dcterms:W3CDTF">2021-11-26T11:31:00Z</dcterms:modified>
  <cp:category/>
  <cp:contentStatus/>
</cp:coreProperties>
</file>